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9857" w14:textId="77777777" w:rsidR="00C1276D" w:rsidRPr="009C34B5" w:rsidRDefault="00C1276D" w:rsidP="00C1276D">
      <w:pPr>
        <w:rPr>
          <w:rFonts w:ascii="Century" w:eastAsia="ＭＳ 明朝" w:hAnsi="Century" w:cs="Times New Roman"/>
          <w:sz w:val="22"/>
        </w:rPr>
      </w:pPr>
      <w:r w:rsidRPr="00826BB5">
        <w:rPr>
          <w:rFonts w:ascii="Century" w:eastAsia="ＭＳ 明朝" w:hAnsi="Century" w:cs="Times New Roman" w:hint="eastAsia"/>
          <w:sz w:val="22"/>
        </w:rPr>
        <w:t>様式第１</w:t>
      </w:r>
      <w:r w:rsidRPr="009C34B5">
        <w:rPr>
          <w:rFonts w:ascii="Century" w:eastAsia="ＭＳ 明朝" w:hAnsi="Century" w:cs="Times New Roman" w:hint="eastAsia"/>
          <w:sz w:val="22"/>
        </w:rPr>
        <w:t>号</w:t>
      </w:r>
      <w:bookmarkStart w:id="0" w:name="_Hlk104533758"/>
      <w:r w:rsidRPr="009C34B5">
        <w:rPr>
          <w:rFonts w:ascii="ＭＳ 明朝" w:eastAsia="ＭＳ 明朝" w:hAnsi="Times New Roman" w:cs="Times New Roman"/>
          <w:spacing w:val="5"/>
          <w:kern w:val="0"/>
          <w:sz w:val="22"/>
        </w:rPr>
        <w:t>(</w:t>
      </w:r>
      <w:r w:rsidRPr="009C34B5">
        <w:rPr>
          <w:rFonts w:ascii="ＭＳ 明朝" w:eastAsia="ＭＳ 明朝" w:hAnsi="Times New Roman" w:cs="Times New Roman" w:hint="eastAsia"/>
          <w:spacing w:val="5"/>
          <w:kern w:val="0"/>
          <w:sz w:val="22"/>
        </w:rPr>
        <w:t>第５条関係</w:t>
      </w:r>
      <w:r w:rsidRPr="009C34B5">
        <w:rPr>
          <w:rFonts w:ascii="ＭＳ 明朝" w:eastAsia="ＭＳ 明朝" w:hAnsi="Times New Roman" w:cs="Times New Roman"/>
          <w:spacing w:val="5"/>
          <w:kern w:val="0"/>
          <w:sz w:val="22"/>
        </w:rPr>
        <w:t>)</w:t>
      </w:r>
      <w:bookmarkEnd w:id="0"/>
    </w:p>
    <w:p w14:paraId="223BEFFD" w14:textId="77777777" w:rsidR="00C1276D" w:rsidRPr="009C34B5" w:rsidRDefault="00C1276D" w:rsidP="00C1276D">
      <w:pPr>
        <w:jc w:val="right"/>
        <w:rPr>
          <w:rFonts w:ascii="Century" w:eastAsia="ＭＳ 明朝" w:hAnsi="Century" w:cs="Times New Roman"/>
          <w:sz w:val="22"/>
        </w:rPr>
      </w:pPr>
      <w:r w:rsidRPr="009C34B5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70728118" w14:textId="77777777" w:rsidR="00C1276D" w:rsidRPr="009C34B5" w:rsidRDefault="00C1276D" w:rsidP="00C1276D">
      <w:pPr>
        <w:rPr>
          <w:rFonts w:ascii="Century" w:eastAsia="ＭＳ 明朝" w:hAnsi="Century" w:cs="Times New Roman"/>
          <w:sz w:val="22"/>
        </w:rPr>
      </w:pPr>
    </w:p>
    <w:p w14:paraId="73CF5ACB" w14:textId="77777777" w:rsidR="00C1276D" w:rsidRPr="009C34B5" w:rsidRDefault="00C1276D" w:rsidP="00C1276D">
      <w:pPr>
        <w:ind w:leftChars="100" w:left="210"/>
        <w:rPr>
          <w:rFonts w:ascii="Century" w:eastAsia="ＭＳ 明朝" w:hAnsi="Century" w:cs="Times New Roman"/>
          <w:sz w:val="22"/>
        </w:rPr>
      </w:pPr>
      <w:r w:rsidRPr="009C34B5">
        <w:rPr>
          <w:rFonts w:ascii="Century" w:eastAsia="ＭＳ 明朝" w:hAnsi="Century" w:cs="Times New Roman" w:hint="eastAsia"/>
          <w:sz w:val="22"/>
        </w:rPr>
        <w:t>丹南広域公共交通機関活性化協議会会長　様</w:t>
      </w:r>
    </w:p>
    <w:p w14:paraId="74DB1F4B" w14:textId="77777777" w:rsidR="00C1276D" w:rsidRPr="009C34B5" w:rsidRDefault="00C1276D" w:rsidP="00C1276D">
      <w:pPr>
        <w:rPr>
          <w:rFonts w:ascii="Century" w:eastAsia="ＭＳ 明朝" w:hAnsi="Century" w:cs="Times New Roman"/>
          <w:sz w:val="22"/>
        </w:rPr>
      </w:pPr>
    </w:p>
    <w:p w14:paraId="154C82B3" w14:textId="77777777" w:rsidR="00C1276D" w:rsidRPr="009C34B5" w:rsidRDefault="00C1276D" w:rsidP="00C1276D">
      <w:pPr>
        <w:ind w:left="4111" w:firstLineChars="400" w:firstLine="880"/>
        <w:rPr>
          <w:rFonts w:ascii="Century" w:eastAsia="ＭＳ 明朝" w:hAnsi="Century" w:cs="Times New Roman"/>
          <w:sz w:val="22"/>
        </w:rPr>
      </w:pPr>
      <w:r w:rsidRPr="009C34B5">
        <w:rPr>
          <w:rFonts w:ascii="Century" w:eastAsia="ＭＳ 明朝" w:hAnsi="Century" w:cs="Times New Roman" w:hint="eastAsia"/>
          <w:sz w:val="22"/>
        </w:rPr>
        <w:t xml:space="preserve">住　所　　</w:t>
      </w:r>
    </w:p>
    <w:p w14:paraId="333EC9A5" w14:textId="77777777" w:rsidR="00C1276D" w:rsidRPr="009C34B5" w:rsidRDefault="00C1276D" w:rsidP="00C1276D">
      <w:pPr>
        <w:ind w:left="4111"/>
        <w:rPr>
          <w:rFonts w:ascii="Century" w:eastAsia="ＭＳ 明朝" w:hAnsi="Century" w:cs="Times New Roman"/>
          <w:sz w:val="22"/>
        </w:rPr>
      </w:pPr>
      <w:r w:rsidRPr="009C34B5">
        <w:rPr>
          <w:rFonts w:ascii="Century" w:eastAsia="ＭＳ 明朝" w:hAnsi="Century" w:cs="Times New Roman" w:hint="eastAsia"/>
          <w:sz w:val="22"/>
        </w:rPr>
        <w:t xml:space="preserve">申請者　団体名　　</w:t>
      </w:r>
    </w:p>
    <w:p w14:paraId="0ACA96C3" w14:textId="2B84A457" w:rsidR="00C1276D" w:rsidRPr="009C34B5" w:rsidRDefault="009C34B5" w:rsidP="00C1276D">
      <w:pPr>
        <w:ind w:left="4111" w:firstLineChars="400" w:firstLine="880"/>
        <w:rPr>
          <w:rFonts w:ascii="Century" w:eastAsia="ＭＳ 明朝" w:hAnsi="Century" w:cs="Times New Roman"/>
          <w:sz w:val="22"/>
        </w:rPr>
      </w:pPr>
      <w:r w:rsidRPr="009C34B5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902D7" wp14:editId="0577E192">
                <wp:simplePos x="0" y="0"/>
                <wp:positionH relativeFrom="column">
                  <wp:posOffset>3192145</wp:posOffset>
                </wp:positionH>
                <wp:positionV relativeFrom="paragraph">
                  <wp:posOffset>207010</wp:posOffset>
                </wp:positionV>
                <wp:extent cx="2286000" cy="5048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048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BEA6F2" w14:textId="5B17DC08" w:rsidR="00C1276D" w:rsidRDefault="00C1276D" w:rsidP="00C1276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902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1.35pt;margin-top:16.3pt;width:1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" strokecolor="windowText" strokeweight=".5pt">
                <v:stroke joinstyle="miter"/>
                <v:textbox inset=",0,,0">
                  <w:txbxContent>
                    <w:p w14:paraId="7DBEA6F2" w14:textId="5B17DC08" w:rsidR="00C1276D" w:rsidRDefault="00C1276D" w:rsidP="00C1276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C1276D" w:rsidRPr="009C34B5">
        <w:rPr>
          <w:rFonts w:ascii="Century" w:eastAsia="ＭＳ 明朝" w:hAnsi="Century" w:cs="Times New Roman" w:hint="eastAsia"/>
          <w:sz w:val="22"/>
        </w:rPr>
        <w:t xml:space="preserve">代表者　　</w:t>
      </w:r>
    </w:p>
    <w:p w14:paraId="2E1D16E9" w14:textId="177B7723" w:rsidR="009C34B5" w:rsidRPr="009C34B5" w:rsidRDefault="009C34B5" w:rsidP="00C1276D">
      <w:pPr>
        <w:rPr>
          <w:rFonts w:ascii="Century" w:eastAsia="ＭＳ 明朝" w:hAnsi="Century" w:cs="Times New Roman" w:hint="eastAsia"/>
          <w:sz w:val="22"/>
        </w:rPr>
      </w:pPr>
      <w:r w:rsidRPr="009C34B5">
        <w:rPr>
          <w:rFonts w:ascii="Century" w:eastAsia="ＭＳ 明朝" w:hAnsi="Century" w:cs="Times New Roman" w:hint="eastAsia"/>
          <w:sz w:val="22"/>
        </w:rPr>
        <w:t xml:space="preserve">                                               </w:t>
      </w:r>
      <w:r w:rsidRPr="009C34B5">
        <w:rPr>
          <w:rFonts w:ascii="Century" w:eastAsia="ＭＳ 明朝" w:hAnsi="Century" w:cs="Times New Roman" w:hint="eastAsia"/>
          <w:sz w:val="22"/>
        </w:rPr>
        <w:t>担当者</w:t>
      </w:r>
    </w:p>
    <w:p w14:paraId="257CFEDC" w14:textId="02E6B7B5" w:rsidR="00C1276D" w:rsidRPr="009C34B5" w:rsidRDefault="009C34B5" w:rsidP="00C1276D">
      <w:pPr>
        <w:rPr>
          <w:rFonts w:ascii="Century" w:eastAsia="ＭＳ 明朝" w:hAnsi="Century" w:cs="Times New Roman"/>
          <w:sz w:val="22"/>
        </w:rPr>
      </w:pPr>
      <w:r w:rsidRPr="009C34B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  <w:r w:rsidRPr="009C34B5">
        <w:rPr>
          <w:rFonts w:ascii="Century" w:eastAsia="ＭＳ 明朝" w:hAnsi="Century" w:cs="Times New Roman" w:hint="eastAsia"/>
          <w:sz w:val="22"/>
        </w:rPr>
        <w:t xml:space="preserve"> </w:t>
      </w:r>
      <w:r w:rsidRPr="009C34B5">
        <w:rPr>
          <w:rFonts w:ascii="Century" w:eastAsia="ＭＳ 明朝" w:hAnsi="Century" w:cs="Times New Roman" w:hint="eastAsia"/>
          <w:sz w:val="22"/>
        </w:rPr>
        <w:t>連絡先</w:t>
      </w:r>
    </w:p>
    <w:p w14:paraId="474A0208" w14:textId="0CDF556B" w:rsidR="00C1276D" w:rsidRPr="009C34B5" w:rsidRDefault="00C1276D" w:rsidP="00C1276D">
      <w:pPr>
        <w:rPr>
          <w:rFonts w:ascii="Century" w:eastAsia="ＭＳ 明朝" w:hAnsi="Century" w:cs="Times New Roman"/>
          <w:sz w:val="22"/>
        </w:rPr>
      </w:pPr>
    </w:p>
    <w:p w14:paraId="7D3CCB03" w14:textId="71A03E58" w:rsidR="00C1276D" w:rsidRPr="009C34B5" w:rsidRDefault="00C1276D" w:rsidP="00C1276D">
      <w:pPr>
        <w:jc w:val="center"/>
        <w:rPr>
          <w:rFonts w:ascii="Century" w:eastAsia="ＭＳ 明朝" w:hAnsi="Century" w:cs="Times New Roman"/>
          <w:sz w:val="22"/>
        </w:rPr>
      </w:pPr>
      <w:r w:rsidRPr="009C34B5">
        <w:rPr>
          <w:rFonts w:ascii="Century" w:eastAsia="ＭＳ 明朝" w:hAnsi="Century" w:cs="Times New Roman" w:hint="eastAsia"/>
          <w:sz w:val="22"/>
        </w:rPr>
        <w:t>助成金交付申請書</w:t>
      </w:r>
    </w:p>
    <w:p w14:paraId="204537B0" w14:textId="77777777" w:rsidR="00C1276D" w:rsidRPr="009C34B5" w:rsidRDefault="00C1276D" w:rsidP="00C1276D">
      <w:pPr>
        <w:rPr>
          <w:rFonts w:ascii="Century" w:eastAsia="ＭＳ 明朝" w:hAnsi="Century" w:cs="Times New Roman"/>
          <w:sz w:val="22"/>
        </w:rPr>
      </w:pPr>
    </w:p>
    <w:p w14:paraId="1A762FAF" w14:textId="77777777" w:rsidR="00C1276D" w:rsidRPr="009C34B5" w:rsidRDefault="00C1276D" w:rsidP="00C1276D">
      <w:pPr>
        <w:rPr>
          <w:rFonts w:ascii="Century" w:eastAsia="ＭＳ 明朝" w:hAnsi="Century" w:cs="Times New Roman"/>
          <w:sz w:val="22"/>
        </w:rPr>
      </w:pPr>
    </w:p>
    <w:p w14:paraId="431010C2" w14:textId="77777777" w:rsidR="00C1276D" w:rsidRPr="009C34B5" w:rsidRDefault="00C1276D" w:rsidP="00C1276D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9C34B5">
        <w:rPr>
          <w:rFonts w:ascii="Century" w:eastAsia="ＭＳ 明朝" w:hAnsi="Century" w:cs="Times New Roman" w:hint="eastAsia"/>
          <w:sz w:val="22"/>
        </w:rPr>
        <w:t>丹南広域公共交通機関運賃助成金の交付を受けたいので、丹南広域公共交通機関運賃助成事業実施要綱第５条の規定により、次のとおり助成金の交付申請をします。</w:t>
      </w:r>
    </w:p>
    <w:p w14:paraId="5A5FC78E" w14:textId="77777777" w:rsidR="00C1276D" w:rsidRPr="009C34B5" w:rsidRDefault="00C1276D" w:rsidP="00C1276D">
      <w:pPr>
        <w:rPr>
          <w:rFonts w:ascii="Century" w:eastAsia="ＭＳ 明朝" w:hAnsi="Century" w:cs="Times New Roman"/>
          <w:sz w:val="22"/>
        </w:rPr>
      </w:pPr>
    </w:p>
    <w:p w14:paraId="27776DB3" w14:textId="77777777" w:rsidR="00C1276D" w:rsidRPr="009C34B5" w:rsidRDefault="00C1276D" w:rsidP="00C1276D">
      <w:pPr>
        <w:rPr>
          <w:rFonts w:ascii="Century" w:eastAsia="ＭＳ 明朝" w:hAnsi="Century" w:cs="Times New Roman"/>
          <w:sz w:val="22"/>
        </w:rPr>
      </w:pPr>
    </w:p>
    <w:p w14:paraId="2BB84113" w14:textId="77777777" w:rsidR="00C1276D" w:rsidRPr="00826BB5" w:rsidRDefault="00C1276D" w:rsidP="00C1276D">
      <w:pPr>
        <w:rPr>
          <w:rFonts w:ascii="Century" w:eastAsia="ＭＳ 明朝" w:hAnsi="Century" w:cs="Times New Roman"/>
          <w:sz w:val="22"/>
        </w:rPr>
      </w:pPr>
      <w:r w:rsidRPr="00826BB5">
        <w:rPr>
          <w:rFonts w:ascii="Century" w:eastAsia="ＭＳ 明朝" w:hAnsi="Century" w:cs="Times New Roman" w:hint="eastAsia"/>
          <w:sz w:val="22"/>
        </w:rPr>
        <w:t>１　助成事業の名称　　　　　丹南広域公共交通機関運賃助成事業</w:t>
      </w:r>
    </w:p>
    <w:p w14:paraId="56A52F99" w14:textId="77777777" w:rsidR="00C1276D" w:rsidRPr="00826BB5" w:rsidRDefault="00C1276D" w:rsidP="00C1276D">
      <w:pPr>
        <w:rPr>
          <w:rFonts w:ascii="Century" w:eastAsia="ＭＳ 明朝" w:hAnsi="Century" w:cs="Times New Roman"/>
          <w:sz w:val="22"/>
        </w:rPr>
      </w:pPr>
    </w:p>
    <w:p w14:paraId="1A1FD52E" w14:textId="77777777" w:rsidR="00C1276D" w:rsidRPr="00826BB5" w:rsidRDefault="00C1276D" w:rsidP="00C1276D">
      <w:pPr>
        <w:rPr>
          <w:rFonts w:ascii="Century" w:eastAsia="ＭＳ 明朝" w:hAnsi="Century" w:cs="Times New Roman"/>
          <w:sz w:val="22"/>
        </w:rPr>
      </w:pPr>
      <w:r w:rsidRPr="00826BB5">
        <w:rPr>
          <w:rFonts w:ascii="Century" w:eastAsia="ＭＳ 明朝" w:hAnsi="Century" w:cs="Times New Roman" w:hint="eastAsia"/>
          <w:sz w:val="22"/>
        </w:rPr>
        <w:t>２　助成金交付申請額　　　　金　　　　　　　　　　円</w:t>
      </w:r>
    </w:p>
    <w:p w14:paraId="5241FBF5" w14:textId="77777777" w:rsidR="00C1276D" w:rsidRPr="00826BB5" w:rsidRDefault="00C1276D" w:rsidP="00C1276D">
      <w:pPr>
        <w:rPr>
          <w:rFonts w:ascii="Century" w:eastAsia="ＭＳ 明朝" w:hAnsi="Century" w:cs="Times New Roman"/>
          <w:sz w:val="22"/>
        </w:rPr>
      </w:pPr>
    </w:p>
    <w:p w14:paraId="486BD353" w14:textId="77777777" w:rsidR="00C1276D" w:rsidRPr="00826BB5" w:rsidRDefault="00C1276D" w:rsidP="00C1276D">
      <w:pPr>
        <w:rPr>
          <w:rFonts w:ascii="Century" w:eastAsia="ＭＳ 明朝" w:hAnsi="Century" w:cs="Times New Roman"/>
          <w:sz w:val="22"/>
        </w:rPr>
      </w:pPr>
      <w:r w:rsidRPr="00826BB5">
        <w:rPr>
          <w:rFonts w:ascii="Century" w:eastAsia="ＭＳ 明朝" w:hAnsi="Century" w:cs="Times New Roman" w:hint="eastAsia"/>
          <w:sz w:val="22"/>
        </w:rPr>
        <w:t>３　助成事業の内容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6874"/>
      </w:tblGrid>
      <w:tr w:rsidR="00C1276D" w:rsidRPr="00826BB5" w14:paraId="06B22F9E" w14:textId="77777777" w:rsidTr="007E6389">
        <w:tc>
          <w:tcPr>
            <w:tcW w:w="1744" w:type="dxa"/>
            <w:vAlign w:val="center"/>
          </w:tcPr>
          <w:p w14:paraId="6B96F183" w14:textId="77777777" w:rsidR="00C1276D" w:rsidRPr="00826BB5" w:rsidRDefault="00C1276D" w:rsidP="007E638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>内　　容</w:t>
            </w:r>
          </w:p>
        </w:tc>
        <w:tc>
          <w:tcPr>
            <w:tcW w:w="6976" w:type="dxa"/>
          </w:tcPr>
          <w:p w14:paraId="18BC310B" w14:textId="77777777" w:rsidR="00C1276D" w:rsidRPr="00826BB5" w:rsidRDefault="00C1276D" w:rsidP="007E638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1276D" w:rsidRPr="00826BB5" w14:paraId="19CFBCC7" w14:textId="77777777" w:rsidTr="007E6389">
        <w:tc>
          <w:tcPr>
            <w:tcW w:w="1744" w:type="dxa"/>
            <w:vAlign w:val="center"/>
          </w:tcPr>
          <w:p w14:paraId="7CD971D9" w14:textId="77777777" w:rsidR="00C1276D" w:rsidRPr="00826BB5" w:rsidRDefault="00C1276D" w:rsidP="007E638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>日　　時</w:t>
            </w:r>
          </w:p>
        </w:tc>
        <w:tc>
          <w:tcPr>
            <w:tcW w:w="6976" w:type="dxa"/>
          </w:tcPr>
          <w:p w14:paraId="3CF18D8A" w14:textId="77777777" w:rsidR="00C1276D" w:rsidRPr="00826BB5" w:rsidRDefault="00C1276D" w:rsidP="007E6389">
            <w:pPr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>令和　　　年　　　月　　　日　　　時から　　　時</w:t>
            </w:r>
          </w:p>
        </w:tc>
      </w:tr>
      <w:tr w:rsidR="00C1276D" w:rsidRPr="00826BB5" w14:paraId="2687FD1C" w14:textId="77777777" w:rsidTr="007E6389"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5189E95F" w14:textId="77777777" w:rsidR="00C1276D" w:rsidRPr="00826BB5" w:rsidRDefault="00C1276D" w:rsidP="007E638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1276D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-962313983"/>
              </w:rPr>
              <w:t>行き</w:t>
            </w:r>
            <w:r w:rsidRPr="00C1276D">
              <w:rPr>
                <w:rFonts w:ascii="Century" w:eastAsia="ＭＳ 明朝" w:hAnsi="Century" w:cs="Times New Roman" w:hint="eastAsia"/>
                <w:kern w:val="0"/>
                <w:sz w:val="22"/>
                <w:fitText w:val="880" w:id="-962313983"/>
              </w:rPr>
              <w:t>先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32CABB80" w14:textId="77777777" w:rsidR="00C1276D" w:rsidRPr="00826BB5" w:rsidRDefault="00C1276D" w:rsidP="007E638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1276D" w:rsidRPr="00826BB5" w14:paraId="069A0524" w14:textId="77777777" w:rsidTr="007E6389">
        <w:tc>
          <w:tcPr>
            <w:tcW w:w="1744" w:type="dxa"/>
            <w:shd w:val="clear" w:color="auto" w:fill="auto"/>
            <w:vAlign w:val="center"/>
          </w:tcPr>
          <w:p w14:paraId="4A05EC52" w14:textId="77777777" w:rsidR="00C1276D" w:rsidRPr="00826BB5" w:rsidRDefault="00C1276D" w:rsidP="007E638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>参加者数</w:t>
            </w:r>
          </w:p>
        </w:tc>
        <w:tc>
          <w:tcPr>
            <w:tcW w:w="6976" w:type="dxa"/>
            <w:shd w:val="clear" w:color="auto" w:fill="auto"/>
          </w:tcPr>
          <w:p w14:paraId="6047D4C3" w14:textId="77777777" w:rsidR="00C1276D" w:rsidRPr="00826BB5" w:rsidRDefault="00C1276D" w:rsidP="007E6389">
            <w:pPr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人</w:t>
            </w:r>
          </w:p>
          <w:p w14:paraId="3EBA27EA" w14:textId="77777777" w:rsidR="00C1276D" w:rsidRPr="00826BB5" w:rsidRDefault="00C1276D" w:rsidP="007E6389">
            <w:pPr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 xml:space="preserve">（うち、児童・園児・高齢者・障害者　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人）</w:t>
            </w:r>
          </w:p>
        </w:tc>
      </w:tr>
    </w:tbl>
    <w:p w14:paraId="5DC3F458" w14:textId="77777777" w:rsidR="00C1276D" w:rsidRPr="00826BB5" w:rsidRDefault="00C1276D" w:rsidP="00C1276D">
      <w:pPr>
        <w:rPr>
          <w:rFonts w:ascii="Century" w:eastAsia="ＭＳ 明朝" w:hAnsi="Century" w:cs="Times New Roman"/>
          <w:sz w:val="22"/>
        </w:rPr>
      </w:pPr>
    </w:p>
    <w:p w14:paraId="4181ABA3" w14:textId="77777777" w:rsidR="00C1276D" w:rsidRPr="00826BB5" w:rsidRDefault="00C1276D" w:rsidP="00C1276D">
      <w:pPr>
        <w:rPr>
          <w:rFonts w:ascii="Century" w:eastAsia="ＭＳ 明朝" w:hAnsi="Century" w:cs="Times New Roman"/>
          <w:sz w:val="22"/>
        </w:rPr>
      </w:pPr>
      <w:r w:rsidRPr="00826BB5">
        <w:rPr>
          <w:rFonts w:ascii="Century" w:eastAsia="ＭＳ 明朝" w:hAnsi="Century" w:cs="Times New Roman" w:hint="eastAsia"/>
          <w:sz w:val="22"/>
        </w:rPr>
        <w:t>４　助成事業の経費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3"/>
        <w:gridCol w:w="6884"/>
      </w:tblGrid>
      <w:tr w:rsidR="00C1276D" w:rsidRPr="00826BB5" w14:paraId="3C2A4D5B" w14:textId="77777777" w:rsidTr="007E6389">
        <w:tc>
          <w:tcPr>
            <w:tcW w:w="1744" w:type="dxa"/>
            <w:vMerge w:val="restart"/>
            <w:vAlign w:val="center"/>
          </w:tcPr>
          <w:p w14:paraId="26A253A0" w14:textId="77777777" w:rsidR="00C1276D" w:rsidRPr="00826BB5" w:rsidRDefault="00C1276D" w:rsidP="007E638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>利用区間</w:t>
            </w:r>
          </w:p>
        </w:tc>
        <w:tc>
          <w:tcPr>
            <w:tcW w:w="6976" w:type="dxa"/>
          </w:tcPr>
          <w:p w14:paraId="3C6ED893" w14:textId="77777777" w:rsidR="00C1276D" w:rsidRPr="00826BB5" w:rsidRDefault="00C1276D" w:rsidP="007E6389">
            <w:pPr>
              <w:spacing w:line="420" w:lineRule="exact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 xml:space="preserve">福井鉄道福武線　　　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駅から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駅まで</w:t>
            </w:r>
          </w:p>
          <w:p w14:paraId="037742C4" w14:textId="77777777" w:rsidR="00C1276D" w:rsidRPr="00826BB5" w:rsidRDefault="00C1276D" w:rsidP="007E6389">
            <w:pPr>
              <w:spacing w:line="420" w:lineRule="exact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 xml:space="preserve">福井鉄道路線バス　　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から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まで</w:t>
            </w:r>
          </w:p>
          <w:p w14:paraId="114917FF" w14:textId="77777777" w:rsidR="00C1276D" w:rsidRPr="00826BB5" w:rsidRDefault="00C1276D" w:rsidP="007E6389">
            <w:pPr>
              <w:spacing w:line="420" w:lineRule="exact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>丹南圏域内コミュニティバス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から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まで</w:t>
            </w:r>
          </w:p>
        </w:tc>
      </w:tr>
      <w:tr w:rsidR="00C1276D" w:rsidRPr="00826BB5" w14:paraId="46B0B379" w14:textId="77777777" w:rsidTr="007E6389">
        <w:tc>
          <w:tcPr>
            <w:tcW w:w="1744" w:type="dxa"/>
            <w:vMerge/>
            <w:tcBorders>
              <w:bottom w:val="single" w:sz="4" w:space="0" w:color="auto"/>
            </w:tcBorders>
          </w:tcPr>
          <w:p w14:paraId="3DE66CFB" w14:textId="77777777" w:rsidR="00C1276D" w:rsidRPr="00826BB5" w:rsidRDefault="00C1276D" w:rsidP="007E638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4BEFB99E" w14:textId="77777777" w:rsidR="00C1276D" w:rsidRPr="00826BB5" w:rsidRDefault="00C1276D" w:rsidP="007E6389">
            <w:pPr>
              <w:spacing w:beforeLines="30" w:before="99" w:afterLines="30" w:after="99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>片道　　　・　　　往復</w:t>
            </w:r>
          </w:p>
        </w:tc>
      </w:tr>
      <w:tr w:rsidR="00C1276D" w:rsidRPr="00826BB5" w14:paraId="70F0716C" w14:textId="77777777" w:rsidTr="007E6389">
        <w:tc>
          <w:tcPr>
            <w:tcW w:w="1744" w:type="dxa"/>
            <w:shd w:val="clear" w:color="auto" w:fill="auto"/>
            <w:vAlign w:val="center"/>
          </w:tcPr>
          <w:p w14:paraId="03E1F0F8" w14:textId="77777777" w:rsidR="00C1276D" w:rsidRPr="00826BB5" w:rsidRDefault="00C1276D" w:rsidP="007E638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>助成対象経費</w:t>
            </w:r>
          </w:p>
        </w:tc>
        <w:tc>
          <w:tcPr>
            <w:tcW w:w="6976" w:type="dxa"/>
            <w:shd w:val="clear" w:color="auto" w:fill="auto"/>
          </w:tcPr>
          <w:p w14:paraId="0DE5FC90" w14:textId="77777777" w:rsidR="00C1276D" w:rsidRPr="00826BB5" w:rsidRDefault="00C1276D" w:rsidP="007E6389">
            <w:pPr>
              <w:spacing w:line="420" w:lineRule="exact"/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 xml:space="preserve">大人　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円×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人＝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  <w:p w14:paraId="4B16E911" w14:textId="77777777" w:rsidR="00C1276D" w:rsidRPr="00826BB5" w:rsidRDefault="00C1276D" w:rsidP="007E6389">
            <w:pPr>
              <w:spacing w:line="420" w:lineRule="exact"/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 xml:space="preserve">小人　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円×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人＝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  <w:p w14:paraId="48F81953" w14:textId="77777777" w:rsidR="00C1276D" w:rsidRPr="00826BB5" w:rsidRDefault="00C1276D" w:rsidP="007E6389">
            <w:pPr>
              <w:spacing w:line="420" w:lineRule="exact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合計　　　</w:t>
            </w:r>
            <w:r w:rsidRPr="00826BB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Pr="00826BB5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</w:tbl>
    <w:p w14:paraId="533C2821" w14:textId="77777777" w:rsidR="00C1276D" w:rsidRDefault="00C1276D" w:rsidP="00C1276D">
      <w:pPr>
        <w:rPr>
          <w:rFonts w:ascii="ＭＳ 明朝" w:eastAsia="ＭＳ 明朝" w:hAnsi="ＭＳ 明朝" w:cs="Times New Roman"/>
          <w:sz w:val="22"/>
        </w:rPr>
      </w:pPr>
    </w:p>
    <w:p w14:paraId="45DC6968" w14:textId="77777777" w:rsidR="00C1276D" w:rsidRPr="00826BB5" w:rsidRDefault="00C1276D" w:rsidP="00C1276D">
      <w:pPr>
        <w:rPr>
          <w:rFonts w:ascii="ＭＳ 明朝" w:eastAsia="ＭＳ 明朝" w:hAnsi="ＭＳ 明朝" w:cs="Times New Roman"/>
          <w:sz w:val="22"/>
        </w:rPr>
      </w:pPr>
      <w:r w:rsidRPr="00826BB5">
        <w:rPr>
          <w:rFonts w:ascii="ＭＳ 明朝" w:eastAsia="ＭＳ 明朝" w:hAnsi="ＭＳ 明朝" w:cs="Times New Roman" w:hint="eastAsia"/>
          <w:sz w:val="22"/>
        </w:rPr>
        <w:t>５　添付書類　　助成事業の実施計画書（事業の内容が分かる書類）</w:t>
      </w:r>
    </w:p>
    <w:p w14:paraId="536F50A2" w14:textId="77777777" w:rsidR="00826BB5" w:rsidRPr="00826BB5" w:rsidRDefault="00826BB5" w:rsidP="00826BB5">
      <w:pPr>
        <w:rPr>
          <w:rFonts w:ascii="Century" w:eastAsia="ＭＳ 明朝" w:hAnsi="Century" w:cs="Times New Roman"/>
          <w:sz w:val="22"/>
        </w:rPr>
      </w:pPr>
    </w:p>
    <w:sectPr w:rsidR="00826BB5" w:rsidRPr="00826BB5" w:rsidSect="00826BB5">
      <w:pgSz w:w="11906" w:h="16838" w:code="9"/>
      <w:pgMar w:top="1588" w:right="1701" w:bottom="1134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7338" w14:textId="77777777" w:rsidR="00826BB5" w:rsidRDefault="00826BB5" w:rsidP="00826BB5">
      <w:r>
        <w:separator/>
      </w:r>
    </w:p>
  </w:endnote>
  <w:endnote w:type="continuationSeparator" w:id="0">
    <w:p w14:paraId="2493B463" w14:textId="77777777" w:rsidR="00826BB5" w:rsidRDefault="00826BB5" w:rsidP="0082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CDB2" w14:textId="77777777" w:rsidR="00826BB5" w:rsidRDefault="00826BB5" w:rsidP="00826BB5">
      <w:r>
        <w:separator/>
      </w:r>
    </w:p>
  </w:footnote>
  <w:footnote w:type="continuationSeparator" w:id="0">
    <w:p w14:paraId="1AA38E10" w14:textId="77777777" w:rsidR="00826BB5" w:rsidRDefault="00826BB5" w:rsidP="0082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93"/>
    <w:rsid w:val="000F66F7"/>
    <w:rsid w:val="003B28B3"/>
    <w:rsid w:val="003C6755"/>
    <w:rsid w:val="003E61CA"/>
    <w:rsid w:val="00585DE6"/>
    <w:rsid w:val="005D76FC"/>
    <w:rsid w:val="00633CB7"/>
    <w:rsid w:val="00826BB5"/>
    <w:rsid w:val="009C34B5"/>
    <w:rsid w:val="00A80633"/>
    <w:rsid w:val="00B070E3"/>
    <w:rsid w:val="00C1276D"/>
    <w:rsid w:val="00D64193"/>
    <w:rsid w:val="00D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6C09A"/>
  <w15:chartTrackingRefBased/>
  <w15:docId w15:val="{78D4325A-6975-4CBD-ABED-13891EFE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BB5"/>
  </w:style>
  <w:style w:type="paragraph" w:styleId="a6">
    <w:name w:val="footer"/>
    <w:basedOn w:val="a"/>
    <w:link w:val="a7"/>
    <w:uiPriority w:val="99"/>
    <w:unhideWhenUsed/>
    <w:rsid w:val="0082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智美</dc:creator>
  <cp:keywords/>
  <dc:description/>
  <cp:lastModifiedBy>岩井 智美</cp:lastModifiedBy>
  <cp:revision>5</cp:revision>
  <cp:lastPrinted>2023-05-31T08:55:00Z</cp:lastPrinted>
  <dcterms:created xsi:type="dcterms:W3CDTF">2023-05-31T08:43:00Z</dcterms:created>
  <dcterms:modified xsi:type="dcterms:W3CDTF">2024-06-25T01:02:00Z</dcterms:modified>
</cp:coreProperties>
</file>